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709" w:rsidRPr="00906D1A" w:rsidRDefault="00906D1A" w:rsidP="00906D1A">
      <w:bookmarkStart w:id="0" w:name="_GoBack"/>
      <w:r>
        <w:rPr>
          <w:noProof/>
        </w:rPr>
        <w:drawing>
          <wp:inline distT="0" distB="0" distL="0" distR="0">
            <wp:extent cx="7560310" cy="10379075"/>
            <wp:effectExtent l="0" t="0" r="2540" b="317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7560310" cy="10379075"/>
            <wp:effectExtent l="0" t="0" r="2540" b="317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9075"/>
            <wp:effectExtent l="0" t="0" r="2540" b="317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7709" w:rsidRPr="00906D1A" w:rsidSect="00906D1A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1A"/>
    <w:rsid w:val="007A5DAF"/>
    <w:rsid w:val="00906D1A"/>
    <w:rsid w:val="009A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A58DD5-5CCF-4FFA-B2A4-853890D98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 Nuch</dc:creator>
  <cp:keywords/>
  <dc:description/>
  <cp:lastModifiedBy>Kru Nuch</cp:lastModifiedBy>
  <cp:revision>1</cp:revision>
  <dcterms:created xsi:type="dcterms:W3CDTF">2017-02-03T07:58:00Z</dcterms:created>
  <dcterms:modified xsi:type="dcterms:W3CDTF">2017-02-03T08:00:00Z</dcterms:modified>
</cp:coreProperties>
</file>